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636E4DEA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F90388">
        <w:rPr>
          <w:rFonts w:ascii="Times New Roman" w:hAnsi="Times New Roman" w:cs="Times New Roman"/>
          <w:b/>
          <w:sz w:val="28"/>
          <w:szCs w:val="28"/>
          <w:u w:val="single"/>
        </w:rPr>
        <w:t>02110303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F90388">
        <w:rPr>
          <w:rFonts w:ascii="Times New Roman" w:hAnsi="Times New Roman" w:cs="Times New Roman"/>
          <w:b/>
          <w:sz w:val="28"/>
          <w:szCs w:val="28"/>
          <w:u w:val="single"/>
        </w:rPr>
        <w:t>Графический и мультимедийный дизайн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90388" w:rsidRPr="00CA4E1E" w14:paraId="03A795B6" w14:textId="77777777" w:rsidTr="007F4DFC">
        <w:tc>
          <w:tcPr>
            <w:tcW w:w="567" w:type="dxa"/>
            <w:vAlign w:val="bottom"/>
          </w:tcPr>
          <w:p w14:paraId="441B87B8" w14:textId="77777777" w:rsidR="00F90388" w:rsidRPr="00063CA7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14:paraId="6F32761B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Айткулов Тимур Айдарович</w:t>
            </w:r>
          </w:p>
        </w:tc>
        <w:tc>
          <w:tcPr>
            <w:tcW w:w="1418" w:type="dxa"/>
          </w:tcPr>
          <w:p w14:paraId="7DE9E8F5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19B08A6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0276DACB" w14:textId="77777777" w:rsidTr="007F4DFC">
        <w:tc>
          <w:tcPr>
            <w:tcW w:w="567" w:type="dxa"/>
            <w:vAlign w:val="bottom"/>
          </w:tcPr>
          <w:p w14:paraId="4F270C95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14:paraId="281A8314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Байсаров Даурен Муратулы</w:t>
            </w:r>
          </w:p>
        </w:tc>
        <w:tc>
          <w:tcPr>
            <w:tcW w:w="1418" w:type="dxa"/>
          </w:tcPr>
          <w:p w14:paraId="1C234CAB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140EAA8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076B306E" w14:textId="77777777" w:rsidTr="00835EE0">
        <w:tc>
          <w:tcPr>
            <w:tcW w:w="567" w:type="dxa"/>
            <w:vAlign w:val="bottom"/>
          </w:tcPr>
          <w:p w14:paraId="24B45439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14:paraId="350FC436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Болтан Асылай Ақылбайқызы</w:t>
            </w:r>
          </w:p>
        </w:tc>
        <w:tc>
          <w:tcPr>
            <w:tcW w:w="1418" w:type="dxa"/>
          </w:tcPr>
          <w:p w14:paraId="38E70A42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2815A20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61BB27EA" w14:textId="77777777" w:rsidTr="007F4DFC">
        <w:tc>
          <w:tcPr>
            <w:tcW w:w="567" w:type="dxa"/>
            <w:vAlign w:val="bottom"/>
          </w:tcPr>
          <w:p w14:paraId="362DA548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14:paraId="102A9346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Вахненко Анастасия Витальевна</w:t>
            </w:r>
          </w:p>
        </w:tc>
        <w:tc>
          <w:tcPr>
            <w:tcW w:w="1418" w:type="dxa"/>
          </w:tcPr>
          <w:p w14:paraId="4C60AF48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431489B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03D7FB73" w14:textId="77777777" w:rsidTr="007F4DFC">
        <w:tc>
          <w:tcPr>
            <w:tcW w:w="567" w:type="dxa"/>
            <w:vAlign w:val="bottom"/>
          </w:tcPr>
          <w:p w14:paraId="63F73265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1D55263C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Грашина Анастасия Владимировна</w:t>
            </w:r>
          </w:p>
        </w:tc>
        <w:tc>
          <w:tcPr>
            <w:tcW w:w="1418" w:type="dxa"/>
          </w:tcPr>
          <w:p w14:paraId="66A88198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9808E17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34EF28C4" w14:textId="77777777" w:rsidTr="007F4DFC">
        <w:tc>
          <w:tcPr>
            <w:tcW w:w="567" w:type="dxa"/>
            <w:vAlign w:val="bottom"/>
          </w:tcPr>
          <w:p w14:paraId="0FD61E42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14:paraId="2453754A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Грушевский Сергей Александрович</w:t>
            </w:r>
          </w:p>
        </w:tc>
        <w:tc>
          <w:tcPr>
            <w:tcW w:w="1418" w:type="dxa"/>
          </w:tcPr>
          <w:p w14:paraId="30C74AE9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8919ADE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022CB26B" w14:textId="77777777" w:rsidTr="007F4DFC">
        <w:tc>
          <w:tcPr>
            <w:tcW w:w="567" w:type="dxa"/>
            <w:vAlign w:val="bottom"/>
          </w:tcPr>
          <w:p w14:paraId="55FBB32E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14:paraId="3415CC98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Дерябин Роман Игоревич</w:t>
            </w:r>
          </w:p>
        </w:tc>
        <w:tc>
          <w:tcPr>
            <w:tcW w:w="1418" w:type="dxa"/>
          </w:tcPr>
          <w:p w14:paraId="4356B7BD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0D3A34D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7F752527" w14:textId="77777777" w:rsidTr="007F4DFC">
        <w:tc>
          <w:tcPr>
            <w:tcW w:w="567" w:type="dxa"/>
            <w:vAlign w:val="bottom"/>
          </w:tcPr>
          <w:p w14:paraId="07C566A6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</w:tcPr>
          <w:p w14:paraId="3AFFB57D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Жолдасбаев Даурен Талгатович </w:t>
            </w:r>
          </w:p>
        </w:tc>
        <w:tc>
          <w:tcPr>
            <w:tcW w:w="1418" w:type="dxa"/>
          </w:tcPr>
          <w:p w14:paraId="7EE25C4E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CFC206F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2289DD11" w14:textId="77777777" w:rsidTr="007F4DFC">
        <w:tc>
          <w:tcPr>
            <w:tcW w:w="567" w:type="dxa"/>
            <w:vAlign w:val="bottom"/>
          </w:tcPr>
          <w:p w14:paraId="4C1F3969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</w:tcPr>
          <w:p w14:paraId="64EA4EE1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Жумуков Ернияз Арманович</w:t>
            </w:r>
          </w:p>
        </w:tc>
        <w:tc>
          <w:tcPr>
            <w:tcW w:w="1418" w:type="dxa"/>
          </w:tcPr>
          <w:p w14:paraId="0BE0F07F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F76FB0C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1D2345E6" w14:textId="77777777" w:rsidTr="007F4DFC">
        <w:tc>
          <w:tcPr>
            <w:tcW w:w="567" w:type="dxa"/>
            <w:vAlign w:val="bottom"/>
          </w:tcPr>
          <w:p w14:paraId="1DF2A99F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</w:tcPr>
          <w:p w14:paraId="01620771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Ким Богдан Игоревич</w:t>
            </w:r>
          </w:p>
        </w:tc>
        <w:tc>
          <w:tcPr>
            <w:tcW w:w="1418" w:type="dxa"/>
          </w:tcPr>
          <w:p w14:paraId="28C422E3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77B3816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0A9D6461" w14:textId="77777777" w:rsidTr="007F4DFC">
        <w:tc>
          <w:tcPr>
            <w:tcW w:w="567" w:type="dxa"/>
            <w:vAlign w:val="bottom"/>
          </w:tcPr>
          <w:p w14:paraId="6D3D5697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</w:tcPr>
          <w:p w14:paraId="652FD2BB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Лысенко Виктория Андреевна</w:t>
            </w:r>
          </w:p>
        </w:tc>
        <w:tc>
          <w:tcPr>
            <w:tcW w:w="1418" w:type="dxa"/>
          </w:tcPr>
          <w:p w14:paraId="76B43981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B0F0771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621865DE" w14:textId="77777777" w:rsidTr="007F4DFC">
        <w:tc>
          <w:tcPr>
            <w:tcW w:w="567" w:type="dxa"/>
            <w:vAlign w:val="bottom"/>
          </w:tcPr>
          <w:p w14:paraId="5320871F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14:paraId="21EC9EB5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Малюченко Устинья Алексеевна</w:t>
            </w:r>
          </w:p>
        </w:tc>
        <w:tc>
          <w:tcPr>
            <w:tcW w:w="1418" w:type="dxa"/>
          </w:tcPr>
          <w:p w14:paraId="0D91558E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B8BED39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2D28692E" w14:textId="77777777" w:rsidTr="007F4DFC">
        <w:tc>
          <w:tcPr>
            <w:tcW w:w="567" w:type="dxa"/>
            <w:vAlign w:val="bottom"/>
          </w:tcPr>
          <w:p w14:paraId="5D08DE66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14:paraId="3848C659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Муратов Ислам Набилович</w:t>
            </w:r>
          </w:p>
        </w:tc>
        <w:tc>
          <w:tcPr>
            <w:tcW w:w="1418" w:type="dxa"/>
          </w:tcPr>
          <w:p w14:paraId="5AEE0F42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9CC4964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244CF65B" w14:textId="77777777" w:rsidTr="007F4DFC">
        <w:tc>
          <w:tcPr>
            <w:tcW w:w="567" w:type="dxa"/>
            <w:vAlign w:val="bottom"/>
          </w:tcPr>
          <w:p w14:paraId="0257DA43" w14:textId="77777777" w:rsidR="00F90388" w:rsidRPr="00CA4E1E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14:paraId="7F5CF9ED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 Алишер Мейрханович</w:t>
            </w:r>
          </w:p>
        </w:tc>
        <w:tc>
          <w:tcPr>
            <w:tcW w:w="1418" w:type="dxa"/>
          </w:tcPr>
          <w:p w14:paraId="2CED0524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BEB1337" w14:textId="77777777" w:rsidR="00F90388" w:rsidRPr="00CA4E1E" w:rsidRDefault="00F90388" w:rsidP="00F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135E8CFE" w14:textId="77777777" w:rsidTr="007F4DFC">
        <w:tc>
          <w:tcPr>
            <w:tcW w:w="567" w:type="dxa"/>
            <w:vAlign w:val="bottom"/>
          </w:tcPr>
          <w:p w14:paraId="3793BE93" w14:textId="77777777" w:rsidR="00F90388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</w:tcPr>
          <w:p w14:paraId="3A02EC1D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Омарбекова Ясмин Турсуновна</w:t>
            </w:r>
          </w:p>
        </w:tc>
        <w:tc>
          <w:tcPr>
            <w:tcW w:w="1418" w:type="dxa"/>
          </w:tcPr>
          <w:p w14:paraId="1D28DECB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3F7C572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73249B17" w14:textId="77777777" w:rsidTr="007F4DFC">
        <w:tc>
          <w:tcPr>
            <w:tcW w:w="567" w:type="dxa"/>
            <w:vAlign w:val="bottom"/>
          </w:tcPr>
          <w:p w14:paraId="2D53B94D" w14:textId="77777777" w:rsidR="00F90388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7FF88E51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Сафонова Ал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418" w:type="dxa"/>
          </w:tcPr>
          <w:p w14:paraId="7D78C756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D842FA5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0388" w:rsidRPr="00CA4E1E" w14:paraId="6D02D6E7" w14:textId="77777777" w:rsidTr="007F4DFC">
        <w:tc>
          <w:tcPr>
            <w:tcW w:w="567" w:type="dxa"/>
            <w:vAlign w:val="bottom"/>
          </w:tcPr>
          <w:p w14:paraId="5E5EAC80" w14:textId="77777777" w:rsidR="00F90388" w:rsidRDefault="00F90388" w:rsidP="00F9038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710CA11C" w14:textId="77777777" w:rsidR="00F90388" w:rsidRPr="00F94332" w:rsidRDefault="00F90388" w:rsidP="00F903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3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Токен Адимир Мейрамулы</w:t>
            </w:r>
          </w:p>
        </w:tc>
        <w:tc>
          <w:tcPr>
            <w:tcW w:w="1418" w:type="dxa"/>
          </w:tcPr>
          <w:p w14:paraId="0C8D9D9F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FE48659" w14:textId="77777777" w:rsidR="00F90388" w:rsidRPr="00E86598" w:rsidRDefault="00F90388" w:rsidP="00F903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69C0C0AE" w14:textId="5E2FE2EA" w:rsidR="006C12DF" w:rsidRPr="00F723DA" w:rsidRDefault="006C12DF" w:rsidP="00CA4E1E">
      <w:pPr>
        <w:spacing w:after="0"/>
        <w:jc w:val="center"/>
        <w:rPr>
          <w:rFonts w:ascii="Times New Roman" w:hAnsi="Times New Roman" w:cs="Times New Roman"/>
        </w:rPr>
      </w:pP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63CA7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06D4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90388"/>
    <w:rsid w:val="00F94332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54</cp:revision>
  <cp:lastPrinted>2025-08-29T14:16:00Z</cp:lastPrinted>
  <dcterms:created xsi:type="dcterms:W3CDTF">2024-08-15T12:31:00Z</dcterms:created>
  <dcterms:modified xsi:type="dcterms:W3CDTF">2025-08-29T14:16:00Z</dcterms:modified>
</cp:coreProperties>
</file>